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70C" w:rsidRDefault="006F370C" w:rsidP="006F370C">
      <w:pPr>
        <w:pStyle w:val="a3"/>
        <w:ind w:left="1"/>
        <w:jc w:val="left"/>
        <w:rPr>
          <w:b w:val="0"/>
        </w:rPr>
      </w:pPr>
      <w:bookmarkStart w:id="0" w:name="_Hlk166576310"/>
      <w:r w:rsidRPr="00206378">
        <w:rPr>
          <w:rFonts w:hint="eastAsia"/>
          <w:b w:val="0"/>
        </w:rPr>
        <w:t>（様式</w:t>
      </w:r>
      <w:r>
        <w:rPr>
          <w:rFonts w:hint="eastAsia"/>
          <w:b w:val="0"/>
        </w:rPr>
        <w:t>第６</w:t>
      </w:r>
      <w:r w:rsidRPr="007B51E7">
        <w:rPr>
          <w:rFonts w:hint="eastAsia"/>
          <w:b w:val="0"/>
        </w:rPr>
        <w:t>号）</w:t>
      </w:r>
    </w:p>
    <w:p w:rsidR="006F370C" w:rsidRPr="0070361F" w:rsidRDefault="006F370C" w:rsidP="006F370C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業務実施方針及び実施体制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4"/>
      </w:tblGrid>
      <w:tr w:rsidR="006F370C" w:rsidTr="006F370C">
        <w:trPr>
          <w:trHeight w:val="12917"/>
          <w:jc w:val="center"/>
        </w:trPr>
        <w:tc>
          <w:tcPr>
            <w:tcW w:w="9364" w:type="dxa"/>
          </w:tcPr>
          <w:p w:rsidR="006F370C" w:rsidRPr="00B13FAD" w:rsidRDefault="006F370C" w:rsidP="005F2157">
            <w:pPr>
              <w:pStyle w:val="a3"/>
              <w:tabs>
                <w:tab w:val="left" w:pos="570"/>
              </w:tabs>
              <w:spacing w:beforeLines="50" w:before="18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bookmarkStart w:id="1" w:name="_GoBack"/>
            <w:bookmarkEnd w:id="1"/>
          </w:p>
          <w:p w:rsidR="006F370C" w:rsidRPr="00B13FAD" w:rsidRDefault="006F370C" w:rsidP="005F2157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9B0CF" wp14:editId="6450D1C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70C" w:rsidRPr="00FC331C" w:rsidRDefault="006F370C" w:rsidP="006F370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作成上の注意（Ａ４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、縦置き、片面１枚、図・表の使用は可）</w:t>
                                  </w:r>
                                </w:p>
                                <w:p w:rsidR="006F370C" w:rsidRPr="00FC331C" w:rsidRDefault="006F370C" w:rsidP="006F370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C657D">
                                    <w:rPr>
                                      <w:rFonts w:hint="eastAsia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次の３</w:t>
                                  </w:r>
                                  <w:r w:rsidRPr="00FC331C">
                                    <w:rPr>
                                      <w:rFonts w:hint="eastAsia"/>
                                    </w:rPr>
                                    <w:t>項目を記述してください。</w:t>
                                  </w:r>
                                </w:p>
                                <w:p w:rsidR="006F370C" w:rsidRDefault="006F370C" w:rsidP="006F370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　取り組み方針</w:t>
                                  </w:r>
                                </w:p>
                                <w:p w:rsidR="006F370C" w:rsidRPr="00FC331C" w:rsidRDefault="006F370C" w:rsidP="006F370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　実施</w:t>
                                  </w:r>
                                  <w:r w:rsidRPr="00FC331C">
                                    <w:rPr>
                                      <w:rFonts w:hint="eastAsia"/>
                                    </w:rPr>
                                    <w:t>体制（協力会社がある場合は明示すること）</w:t>
                                  </w:r>
                                </w:p>
                                <w:p w:rsidR="006F370C" w:rsidRPr="00FC331C" w:rsidRDefault="006F370C" w:rsidP="006F370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　担当チームの特徴・強み（技術面</w:t>
                                  </w:r>
                                  <w:r w:rsidRPr="00FC331C">
                                    <w:rPr>
                                      <w:rFonts w:hint="eastAsia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 w:rsidRPr="00FC331C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6F370C" w:rsidRPr="00FC331C" w:rsidRDefault="006F370C" w:rsidP="006F370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6F370C" w:rsidRPr="00B13FAD" w:rsidRDefault="006F370C" w:rsidP="006F370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0CF" id="Rectangle 2" o:spid="_x0000_s1026" style="position:absolute;left:0;text-align:left;margin-left:5.1pt;margin-top:5.55pt;width:429.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:rsidR="006F370C" w:rsidRPr="00FC331C" w:rsidRDefault="006F370C" w:rsidP="006F370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作成上の注意（Ａ４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、縦置き、片面１枚、図・表の使用は可）</w:t>
                            </w:r>
                          </w:p>
                          <w:p w:rsidR="006F370C" w:rsidRPr="00FC331C" w:rsidRDefault="006F370C" w:rsidP="006F370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C657D">
                              <w:rPr>
                                <w:rFonts w:hint="eastAsia"/>
                              </w:rPr>
                              <w:t>本事業の目的、趣旨等を踏まえ、本業務委託の業務実施方針及び実施体制について、</w:t>
                            </w:r>
                            <w:r>
                              <w:rPr>
                                <w:rFonts w:hint="eastAsia"/>
                              </w:rPr>
                              <w:t>次の３</w:t>
                            </w:r>
                            <w:r w:rsidRPr="00FC331C">
                              <w:rPr>
                                <w:rFonts w:hint="eastAsia"/>
                              </w:rPr>
                              <w:t>項目を記述してください。</w:t>
                            </w:r>
                          </w:p>
                          <w:p w:rsidR="006F370C" w:rsidRDefault="006F370C" w:rsidP="006F370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１　取り組み方針</w:t>
                            </w:r>
                          </w:p>
                          <w:p w:rsidR="006F370C" w:rsidRPr="00FC331C" w:rsidRDefault="006F370C" w:rsidP="006F370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２　実施</w:t>
                            </w:r>
                            <w:r w:rsidRPr="00FC331C">
                              <w:rPr>
                                <w:rFonts w:hint="eastAsia"/>
                              </w:rPr>
                              <w:t>体制（協力会社がある場合は明示すること）</w:t>
                            </w:r>
                          </w:p>
                          <w:p w:rsidR="006F370C" w:rsidRPr="00FC331C" w:rsidRDefault="006F370C" w:rsidP="006F370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３　担当チームの特徴・強み（技術面</w:t>
                            </w:r>
                            <w:r w:rsidRPr="00FC331C">
                              <w:rPr>
                                <w:rFonts w:hint="eastAsia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 w:rsidRPr="00FC331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370C" w:rsidRPr="00FC331C" w:rsidRDefault="006F370C" w:rsidP="006F370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:rsidR="006F370C" w:rsidRPr="00B13FAD" w:rsidRDefault="006F370C" w:rsidP="006F370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 w:rsidR="00C51FAB" w:rsidRPr="006F370C" w:rsidRDefault="00C51FAB" w:rsidP="006F370C">
      <w:pPr>
        <w:rPr>
          <w:rFonts w:hint="eastAsia"/>
        </w:rPr>
      </w:pPr>
    </w:p>
    <w:sectPr w:rsidR="00C51FAB" w:rsidRPr="006F370C" w:rsidSect="00E4235B">
      <w:pgSz w:w="11907" w:h="16839" w:code="9"/>
      <w:pgMar w:top="1134" w:right="1077" w:bottom="1134" w:left="1077" w:header="510" w:footer="397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0C"/>
    <w:rsid w:val="003F464E"/>
    <w:rsid w:val="006F370C"/>
    <w:rsid w:val="00C51FAB"/>
    <w:rsid w:val="00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F49BA"/>
  <w15:chartTrackingRefBased/>
  <w15:docId w15:val="{051CDCB2-C10C-4938-8D05-22E6CC9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70C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4">
    <w:name w:val="本文 (文字)"/>
    <w:basedOn w:val="a0"/>
    <w:link w:val="a3"/>
    <w:rsid w:val="006F370C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敦子</dc:creator>
  <cp:keywords/>
  <dc:description/>
  <cp:lastModifiedBy>藤田　敦子</cp:lastModifiedBy>
  <cp:revision>1</cp:revision>
  <dcterms:created xsi:type="dcterms:W3CDTF">2024-05-14T01:51:00Z</dcterms:created>
  <dcterms:modified xsi:type="dcterms:W3CDTF">2024-05-14T01:52:00Z</dcterms:modified>
</cp:coreProperties>
</file>